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42" w:rsidRDefault="003C3D42" w:rsidP="003C3D42">
      <w:pPr>
        <w:pStyle w:val="a5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  <w:t>2018</w:t>
      </w:r>
    </w:p>
    <w:p w:rsidR="00452A36" w:rsidRPr="00452A36" w:rsidRDefault="0079185D" w:rsidP="00452A36">
      <w:pPr>
        <w:pStyle w:val="a5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  <w:r w:rsidRPr="00452A36"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  <w:t xml:space="preserve">Сценарий праздника, посвящённого 8 марта </w:t>
      </w:r>
    </w:p>
    <w:p w:rsidR="0079185D" w:rsidRPr="00CC7CA9" w:rsidRDefault="0079185D" w:rsidP="00CC7CA9">
      <w:pPr>
        <w:pStyle w:val="a5"/>
        <w:jc w:val="center"/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</w:pPr>
      <w:r w:rsidRPr="00452A36">
        <w:rPr>
          <w:rFonts w:ascii="Times New Roman" w:hAnsi="Times New Roman" w:cs="Times New Roman"/>
          <w:b/>
          <w:color w:val="111111"/>
          <w:sz w:val="36"/>
          <w:szCs w:val="28"/>
          <w:lang w:eastAsia="ru-RU"/>
        </w:rPr>
        <w:t xml:space="preserve">«Милой, любимой, дорогой…» </w:t>
      </w:r>
      <w:r w:rsidRPr="00452A36">
        <w:rPr>
          <w:rFonts w:ascii="Times New Roman" w:hAnsi="Times New Roman" w:cs="Times New Roman"/>
          <w:i/>
          <w:color w:val="111111"/>
          <w:sz w:val="36"/>
          <w:szCs w:val="28"/>
          <w:lang w:eastAsia="ru-RU"/>
        </w:rPr>
        <w:t>старшая группа</w:t>
      </w:r>
    </w:p>
    <w:p w:rsidR="002C5201" w:rsidRPr="000C7C82" w:rsidRDefault="002C5201" w:rsidP="00CC7CA9">
      <w:pPr>
        <w:pStyle w:val="a5"/>
        <w:rPr>
          <w:rFonts w:ascii="Times New Roman" w:hAnsi="Times New Roman" w:cs="Times New Roman"/>
          <w:sz w:val="36"/>
          <w:szCs w:val="28"/>
          <w:lang w:eastAsia="ru-RU"/>
        </w:rPr>
      </w:pPr>
    </w:p>
    <w:p w:rsidR="002C5201" w:rsidRPr="000C7C82" w:rsidRDefault="002C5201" w:rsidP="002C520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 зал входит ведущая</w:t>
      </w:r>
    </w:p>
    <w:p w:rsidR="002C5201" w:rsidRPr="000C7C82" w:rsidRDefault="002C5201" w:rsidP="002C52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Среди весенних первых дней 8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Марта всех дороже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C5201" w:rsidRPr="000C7C82" w:rsidRDefault="002C5201" w:rsidP="002C52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На всей земле, для всех людей Весна и женщины похожи!</w:t>
      </w:r>
    </w:p>
    <w:p w:rsidR="002C5201" w:rsidRPr="000C7C82" w:rsidRDefault="002C5201" w:rsidP="002C52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Успехов вам, здоровья вам, и счастья мы желаем,</w:t>
      </w:r>
    </w:p>
    <w:p w:rsidR="002C5201" w:rsidRPr="000C7C82" w:rsidRDefault="002C5201" w:rsidP="002C520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И с первым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праздником весны сердечно поздравляем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C5201" w:rsidRDefault="002C5201" w:rsidP="002C520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ВХОД</w:t>
      </w:r>
      <w:r w:rsidR="00B14BE3">
        <w:rPr>
          <w:rFonts w:ascii="Times New Roman" w:hAnsi="Times New Roman" w:cs="Times New Roman"/>
          <w:b/>
          <w:sz w:val="28"/>
          <w:szCs w:val="28"/>
          <w:lang w:eastAsia="ru-RU"/>
        </w:rPr>
        <w:t>- ТАНЕЦ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ДЕТЕЙ</w:t>
      </w:r>
    </w:p>
    <w:p w:rsidR="002C5201" w:rsidRDefault="002C5201" w:rsidP="00452A36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9185D" w:rsidRPr="00452A36" w:rsidRDefault="00452A36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 ребёнок.</w:t>
      </w:r>
      <w:r w:rsidR="0079185D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Какой сегодня день прекрасный!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Звенит на улице капель.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кружим мы под звуки вальса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птиц весёлую свирель.</w:t>
      </w:r>
    </w:p>
    <w:p w:rsidR="0079185D" w:rsidRPr="00452A36" w:rsidRDefault="00452A36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2 ребёнок.</w:t>
      </w:r>
      <w:r w:rsidR="0079185D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Уж скоро будет сад зелёным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Ручьями станут льды, снега.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Всё громче птичьи перезвоны</w:t>
      </w:r>
    </w:p>
    <w:p w:rsid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Зовут гулять в леса, луга.</w:t>
      </w:r>
    </w:p>
    <w:p w:rsidR="0079185D" w:rsidRPr="00452A36" w:rsidRDefault="002C5201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3 </w:t>
      </w:r>
      <w:r w:rsidR="00452A36" w:rsidRPr="00452A3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ребёнок.</w:t>
      </w:r>
      <w:r w:rsidR="0079185D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Сегодня </w:t>
      </w:r>
      <w:r w:rsidR="0079185D" w:rsidRPr="00452A3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 самый лучший</w:t>
      </w:r>
      <w:r w:rsidR="0079185D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 w:rsidRPr="00452A3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 наших мам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Ушли подальше злые тучи,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солнце улыбнулось нам.</w:t>
      </w:r>
    </w:p>
    <w:p w:rsidR="0079185D" w:rsidRPr="00452A36" w:rsidRDefault="002C5201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52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4 ребёнок.</w:t>
      </w:r>
      <w:r w:rsidR="0079185D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с мамою нашей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Большие друзья.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Добра и заботлива мама моя.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Куда б не поехать, куда б не пойти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 друга вернее нигде не найти.</w:t>
      </w:r>
    </w:p>
    <w:p w:rsidR="0079185D" w:rsidRPr="00452A36" w:rsidRDefault="002C5201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52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5 ребёнок.</w:t>
      </w:r>
      <w:r w:rsidR="0079185D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Однажды я сказал </w:t>
      </w:r>
      <w:r w:rsidR="0079185D" w:rsidRPr="00452A3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друзьям</w:t>
      </w:r>
      <w:r w:rsidR="0079185D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«На свете много разных мам,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не найти, ручаюсь я,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Такую маму, как моя!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Она купила для меня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колёсиках коня,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Саблю, краски и альбом…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разве дело в том?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и так её люблю,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Маму, мамочку мою!»</w:t>
      </w:r>
    </w:p>
    <w:p w:rsidR="0079185D" w:rsidRPr="00452A36" w:rsidRDefault="002C5201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52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6 ребёнок.</w:t>
      </w:r>
      <w:r w:rsidR="0079185D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порою так упрямы,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Часто сердим наших мам.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Больше всех нас любят мамы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без мамы трудно нам.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52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Вед.: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День сегодня – просто чудо!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Пахнет раннею весной.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Мы споём о маме песню.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452A3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любимой и родной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5201" w:rsidRPr="002C5201" w:rsidRDefault="0079185D" w:rsidP="00EB52F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52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2A3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B52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Мамочке любимой»</w:t>
      </w:r>
    </w:p>
    <w:p w:rsidR="00FD4405" w:rsidRPr="00452A36" w:rsidRDefault="00FD4405" w:rsidP="002C5201">
      <w:pPr>
        <w:pStyle w:val="a5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9185D" w:rsidRPr="00452A36" w:rsidRDefault="002C5201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C52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7 ребёнок.</w:t>
      </w:r>
      <w:r w:rsidR="0079185D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долго думали, решали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нам мамам подарить?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подарок, мы сказали,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Самым лучшим должен быть.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сам собой пришёл ответ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Подарим в театр билет!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роли мы исполним сами.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Даём спектакль в подарок маме!</w:t>
      </w:r>
    </w:p>
    <w:p w:rsidR="00E36571" w:rsidRDefault="00E36571" w:rsidP="00CC7CA9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Спектакль Муха - цокотуха</w:t>
      </w:r>
    </w:p>
    <w:p w:rsidR="00DF09DF" w:rsidRPr="00DF09DF" w:rsidRDefault="0079185D" w:rsidP="00DF09DF">
      <w:pPr>
        <w:pStyle w:val="a5"/>
        <w:tabs>
          <w:tab w:val="left" w:pos="3254"/>
        </w:tabs>
        <w:jc w:val="center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DF09DF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Поклонились</w:t>
      </w:r>
      <w:r w:rsidR="00CC7CA9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в конц</w:t>
      </w:r>
      <w:r w:rsidR="00DF09DF" w:rsidRPr="00DF09DF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все герои</w:t>
      </w:r>
      <w:r w:rsidRPr="00DF09DF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DF09DF" w:rsidRPr="00452A36" w:rsidRDefault="00DF09DF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8C6E19" w:rsidRP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8 ребёнок. </w:t>
      </w:r>
      <w:r w:rsidRPr="006C62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открыл мне этот мир,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2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жалея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свои сил?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всегда оберегала?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Лучшая на свете Мама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на свете всех милее,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теплом своим согреет,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Любит больше, чем себя?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Мамочка моя.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27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9 ребёнок.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Книжки вечером читает,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всегда всё понимает,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Даже если я упряма,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Знаю, любит меня Мама.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27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10 ребёнок. </w:t>
      </w:r>
      <w:r w:rsidRPr="006C62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Никогда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унывает,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мне надо, точно знает.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Если, вдруг, случится драма,</w:t>
      </w:r>
    </w:p>
    <w:p w:rsidR="006C627C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поддержит? Моя Мама.</w:t>
      </w:r>
    </w:p>
    <w:p w:rsidR="006C627C" w:rsidRPr="003714AD" w:rsidRDefault="006C627C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C627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11 ребёнок. </w:t>
      </w:r>
      <w:r w:rsidR="003714AD" w:rsidRPr="003714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шагаю по дорожке,</w:t>
      </w:r>
    </w:p>
    <w:p w:rsidR="003714AD" w:rsidRPr="003714AD" w:rsidRDefault="003714A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14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устали мои ножки.</w:t>
      </w:r>
    </w:p>
    <w:p w:rsidR="003714AD" w:rsidRDefault="003714A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14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Перепрыгнуть через яму</w:t>
      </w:r>
    </w:p>
    <w:p w:rsidR="003714AD" w:rsidRDefault="003714A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поможет? Знаю – Мама.</w:t>
      </w:r>
    </w:p>
    <w:p w:rsidR="003714AD" w:rsidRPr="003714AD" w:rsidRDefault="003714A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14A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12 ребёнок. </w:t>
      </w:r>
      <w:r w:rsidRPr="003714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Встану утром рано,</w:t>
      </w:r>
    </w:p>
    <w:p w:rsidR="003714AD" w:rsidRPr="003714AD" w:rsidRDefault="003714A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14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Поцелую маму.</w:t>
      </w:r>
    </w:p>
    <w:p w:rsidR="003714AD" w:rsidRPr="003714AD" w:rsidRDefault="003714A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14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Подарю цветов букет –</w:t>
      </w:r>
    </w:p>
    <w:p w:rsidR="003714AD" w:rsidRPr="003714AD" w:rsidRDefault="003714A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14A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Лучше мамы в мире нет!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09D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Вед.: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2A3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смотрит нам в окошко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весна ручьём звенит.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Лучик солнечный, весёлый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поздравленьями спешит.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сейчас для всех для вас</w:t>
      </w:r>
    </w:p>
    <w:p w:rsidR="00E36571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начнём весёлый пляс!</w:t>
      </w:r>
    </w:p>
    <w:p w:rsidR="00211F9C" w:rsidRPr="003714AD" w:rsidRDefault="00DF09DF" w:rsidP="00211F9C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F09D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 исполняют танец</w:t>
      </w:r>
      <w:r w:rsidR="0079185D" w:rsidRPr="00DF09D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«Весенняя полька.»</w:t>
      </w:r>
      <w:r w:rsidR="0079185D" w:rsidRPr="00DF09D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0C7C8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Под музыку выходит Баба Яга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Б. Яга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Здравствуйте гости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 Что это вы так удивились? Вы ведь красавицу на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ждёте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?А я - самая красивая и обаятельная женщина из сказки. и сегодня у меня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(смотрит в зеркало и спрашивает)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Свет мой, зеркальце, скажи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Да всю правду </w:t>
      </w:r>
      <w:r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доложи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Я ль на свете всех милее, Всех румяней и белее?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Голос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(фон.)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Что могу сказать в ответ? Вы прекрасны, спору нет,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Но на свете мамы есть — невозможно глаз отвесть!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Все милы, и все красивы, да еще трудолюбивы,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Перед вами все сидят, на детей своих глядят!</w:t>
      </w:r>
    </w:p>
    <w:p w:rsidR="00211F9C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Б. Яга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Ах ты, глупое стекло! Быть не может! Врешь назло! Я вот сейчас возьму и посмотрю на этих мам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(подсаживаются к мамам; поглядывая в зеркало, сравнивает с ними себя)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Ой, и правда, все красивы! И глаза у всех — добрые, добрые! Ну сейчас я им доброты-то поубавлю! Позвоню-ка я Змею Горынычу, он мне поможет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(вынимает трубку, звонит)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Алле! Змей Горыныч?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 дорогой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 Это Б. Яга. Неувязочка вышла. Оказывается дамочки —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мамочки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покрасивши меня, будут.</w:t>
      </w:r>
    </w:p>
    <w:p w:rsidR="00211F9C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Ну да! Прямо обидно! Так вот я говорю доброты бы им поубавить…Что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(медленно опускает трубку)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1F9C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Не хочет помогать, говорит, что сегодня в такой замечательный день он галантный кавалер. </w:t>
      </w:r>
    </w:p>
    <w:p w:rsidR="00211F9C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0C7C8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Вот видишь, Б. Яга, никто сегодня не хочет портить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нашим женщинам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. Ведь они такие все красивые! </w:t>
      </w:r>
      <w:r w:rsidR="00CC7CA9">
        <w:rPr>
          <w:rFonts w:ascii="Times New Roman" w:hAnsi="Times New Roman" w:cs="Times New Roman"/>
          <w:sz w:val="28"/>
          <w:szCs w:val="28"/>
          <w:lang w:eastAsia="ru-RU"/>
        </w:rPr>
        <w:t>И ты Баба Яга красавица, вот лучше помоги нашим ребяткам отгадать загадку.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вам вяжет рукавицы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крючками и на спицах?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же варит вам компоты,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Целый день в делах, заботах?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вас очень крепко </w:t>
      </w:r>
      <w:r w:rsidRPr="00452A3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любит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вас нежно так голубит,</w:t>
      </w:r>
    </w:p>
    <w:p w:rsidR="00211F9C" w:rsidRPr="00211F9C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Сказки знает интересные</w:t>
      </w:r>
      <w:r w:rsidRPr="006131F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Наши бабушки чудесные!</w:t>
      </w:r>
    </w:p>
    <w:p w:rsidR="00211F9C" w:rsidRPr="00452A36" w:rsidRDefault="003714AD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13</w:t>
      </w:r>
      <w:r w:rsidR="00211F9C" w:rsidRPr="006131F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ребёнок.</w:t>
      </w:r>
      <w:r w:rsidR="00211F9C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с моею бабушкой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Старые друзья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чего ж хорошая бабушка моя.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Сказок знает столько, что не перечесть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всегда в запасе новенькая есть.</w:t>
      </w:r>
    </w:p>
    <w:p w:rsidR="00211F9C" w:rsidRPr="00452A36" w:rsidRDefault="003714AD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14</w:t>
      </w:r>
      <w:r w:rsidR="00211F9C" w:rsidRPr="006131F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ребёнок</w:t>
      </w:r>
      <w:r w:rsidR="00211F9C" w:rsidRPr="006131F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11F9C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Очень бабушку свою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Маму мамину люблю!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неё морщинок много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лбу седая прядь.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и хочется потрогать,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потом поцеловать.</w:t>
      </w:r>
    </w:p>
    <w:p w:rsidR="00211F9C" w:rsidRPr="00452A36" w:rsidRDefault="003714AD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15</w:t>
      </w:r>
      <w:r w:rsidR="00211F9C" w:rsidRPr="006131F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ребёнок</w:t>
      </w:r>
      <w:r w:rsidR="00211F9C" w:rsidRPr="006131F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11F9C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Может быть, и я такою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Буду </w:t>
      </w:r>
      <w:r w:rsidRPr="00452A3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старенькой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седою.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Будут у меня внучатки.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тогда, надев очки,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Одному свяжу перчатки,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другому –башмаки!</w:t>
      </w:r>
    </w:p>
    <w:p w:rsidR="00211F9C" w:rsidRPr="00452A36" w:rsidRDefault="003714AD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16</w:t>
      </w:r>
      <w:bookmarkStart w:id="0" w:name="_GoBack"/>
      <w:bookmarkEnd w:id="0"/>
      <w:r w:rsidR="00211F9C" w:rsidRPr="006131F7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ребёнок:</w:t>
      </w:r>
      <w:r w:rsidR="00211F9C"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мамы работа, у папы работа.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них для меня остаётся суббота.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бабушка дома всегда,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Она не ругает меня никогда.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Усадит, накормит,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 ты не спеши!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Ну, что там стряслось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тебя, расскажи…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131F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Вед.: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давно ли бабушка молодой была?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Высоко, да гордо голову несла.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Женихи к ней сватались,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Подарки приносили,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 нежных добрых слов бабушке дарили.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мы покажем бабушке хоровод </w:t>
      </w:r>
      <w:r w:rsidRPr="00452A3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«Лебёдушка»</w:t>
      </w:r>
    </w:p>
    <w:p w:rsidR="00211F9C" w:rsidRPr="00452A36" w:rsidRDefault="00211F9C" w:rsidP="00211F9C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вспомнит, как была она красавицей-молодушкой.</w:t>
      </w:r>
    </w:p>
    <w:p w:rsidR="00211F9C" w:rsidRDefault="00211F9C" w:rsidP="00211F9C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31F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2A3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«Лебёдушка»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11F9C" w:rsidRPr="00211F9C" w:rsidRDefault="00211F9C" w:rsidP="00211F9C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11F9C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Б. Яга</w:t>
      </w: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Ой, подумаешь какие воображалы! А я все равно буду вредничать, потому что Я самая красивая! Ну, ничего, сейчас Кощею позвоню, он мне точно поможет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(вынимает трубку, звонит)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1F9C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Алле! Кощеюшка?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Здравствуй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дорогой! Это Б. Яга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. Представляешь, оказывается дамочки —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мамочки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покрасивши меня, будут. Так вот я говорю доброты бы им поубавить…Что?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(медленно опускает трубку)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11F9C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Не хочет помогать. Я, говорит, сегодня жель. жень. Джентльмен, вот! А что это такое 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«джентельмен»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C7CA9">
        <w:rPr>
          <w:rFonts w:ascii="Times New Roman" w:hAnsi="Times New Roman" w:cs="Times New Roman"/>
          <w:sz w:val="28"/>
          <w:szCs w:val="28"/>
          <w:lang w:eastAsia="ru-RU"/>
        </w:rPr>
        <w:t>я и не знаю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? 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Ты хочешь узнать кто такой джентльмен? </w:t>
      </w:r>
      <w:r w:rsidR="00CC7CA9">
        <w:rPr>
          <w:rFonts w:ascii="Times New Roman" w:hAnsi="Times New Roman" w:cs="Times New Roman"/>
          <w:sz w:val="28"/>
          <w:szCs w:val="28"/>
          <w:lang w:eastAsia="ru-RU"/>
        </w:rPr>
        <w:t>А вот посмотри на наших мальчиков, настоящие джентельмены.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131F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 мальчик.</w:t>
      </w:r>
      <w:r w:rsidRPr="00452A3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сегодняшний мы продолжаем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Девочек наших мы поздравляем.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бы отдельно спели для каждой,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поём мы очень неважно.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131F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2 мальчик.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Если дразнили мы вас обидно,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Честное слово, нам очень стыдно.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не от злости, а по привычке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Дёргали часто вас за косички.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11A3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3 мальчик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Даже ударить может мальчишка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Больно, конечно, только не слишком.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мы задиры, вы знаете сами,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обижать мы вас больше не станем!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11A3F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D11A3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Очень вас просим, вы нас простите,</w:t>
      </w:r>
    </w:p>
    <w:p w:rsidR="00CC7CA9" w:rsidRPr="00452A36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подарок наш танец примите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C7CA9" w:rsidRDefault="00CC7CA9" w:rsidP="00CC7CA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11A3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Мальчики исполняют танец </w:t>
      </w:r>
    </w:p>
    <w:p w:rsidR="00211F9C" w:rsidRPr="009F3F48" w:rsidRDefault="00211F9C" w:rsidP="00211F9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1F9C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Б. Яга</w:t>
      </w: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Большое спасибо, я даже растрогалась. Ладно, раз уж сегодня такой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— что все мужчины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, и большие, и маленькие, джентльменами становятся - согласная я, что ваши мамы — красавицы. 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B085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Баба Яга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совсем другое дело!</w:t>
      </w:r>
    </w:p>
    <w:p w:rsidR="00211F9C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будь любезна</w:t>
      </w:r>
    </w:p>
    <w:p w:rsidR="00211F9C" w:rsidRPr="000C7C82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Прими подарок наш чудесный!</w:t>
      </w:r>
    </w:p>
    <w:p w:rsidR="00211F9C" w:rsidRDefault="00211F9C" w:rsidP="00211F9C">
      <w:pPr>
        <w:pStyle w:val="a5"/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B08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Pr="007A3D2D"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  <w:t>«Славная бабушка»</w:t>
      </w:r>
    </w:p>
    <w:p w:rsidR="00211F9C" w:rsidRDefault="00211F9C" w:rsidP="00211F9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A3F" w:rsidRDefault="00211F9C" w:rsidP="00D11A3F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F3F4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Б. Яга</w:t>
      </w:r>
      <w:r w:rsidRPr="009F3F4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С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м вас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, красавицы. Пойду я домой, может мне Леший сюрприз приготовил, а я не знаю — тут у вас на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празднике пропадаю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. До свиданьица вам! С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праздником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0C7C8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(Б. Яга уходит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C7CA9" w:rsidRPr="00CC7CA9" w:rsidRDefault="00CC7CA9" w:rsidP="00D11A3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11A3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Вед.: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Наши бабушки родные!</w:t>
      </w:r>
    </w:p>
    <w:p w:rsidR="0079185D" w:rsidRPr="00452A36" w:rsidRDefault="0079185D" w:rsidP="00452A3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 мамы </w:t>
      </w:r>
      <w:r w:rsidRPr="00452A3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дорогие</w:t>
      </w:r>
      <w:r w:rsidRPr="00452A3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62EC3" w:rsidRPr="000C7C82" w:rsidRDefault="00D62EC3" w:rsidP="00D62E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Желаем вам всего, чем жизнь </w:t>
      </w:r>
      <w:r w:rsidRPr="000C7C8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богата</w:t>
      </w:r>
      <w:r w:rsidRPr="000C7C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2EC3" w:rsidRPr="000C7C82" w:rsidRDefault="00D62EC3" w:rsidP="00D62E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Здоровья, счастья, долгих лет!</w:t>
      </w:r>
    </w:p>
    <w:p w:rsidR="00D62EC3" w:rsidRPr="000C7C82" w:rsidRDefault="00D62EC3" w:rsidP="00D62E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Пусть этот </w:t>
      </w:r>
      <w:r w:rsidRPr="000C7C82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– День 8 Марта</w:t>
      </w:r>
    </w:p>
    <w:p w:rsidR="00D62EC3" w:rsidRPr="000C7C82" w:rsidRDefault="00D62EC3" w:rsidP="00D62E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>На целый год в душе оставит добрый след.</w:t>
      </w:r>
    </w:p>
    <w:p w:rsidR="00D36752" w:rsidRPr="00452A36" w:rsidRDefault="00D62EC3" w:rsidP="00452A3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7C82">
        <w:rPr>
          <w:rFonts w:ascii="Times New Roman" w:hAnsi="Times New Roman" w:cs="Times New Roman"/>
          <w:sz w:val="28"/>
          <w:szCs w:val="28"/>
          <w:lang w:eastAsia="ru-RU"/>
        </w:rPr>
        <w:t xml:space="preserve">А наши дети постарались и вам подарки приготовили. </w:t>
      </w:r>
    </w:p>
    <w:sectPr w:rsidR="00D36752" w:rsidRPr="00452A36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3928"/>
    <w:multiLevelType w:val="hybridMultilevel"/>
    <w:tmpl w:val="85081DC6"/>
    <w:lvl w:ilvl="0" w:tplc="C9F0A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7A4D"/>
    <w:multiLevelType w:val="hybridMultilevel"/>
    <w:tmpl w:val="D3223DA8"/>
    <w:lvl w:ilvl="0" w:tplc="E1203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85D"/>
    <w:rsid w:val="0015701E"/>
    <w:rsid w:val="00211F9C"/>
    <w:rsid w:val="002C2F30"/>
    <w:rsid w:val="002C5201"/>
    <w:rsid w:val="003714AD"/>
    <w:rsid w:val="003C3D42"/>
    <w:rsid w:val="00452A36"/>
    <w:rsid w:val="00587C18"/>
    <w:rsid w:val="006131F7"/>
    <w:rsid w:val="0068152A"/>
    <w:rsid w:val="006C627C"/>
    <w:rsid w:val="0079185D"/>
    <w:rsid w:val="008C6E19"/>
    <w:rsid w:val="009E03EA"/>
    <w:rsid w:val="00A61C99"/>
    <w:rsid w:val="00B14BE3"/>
    <w:rsid w:val="00BB7D0D"/>
    <w:rsid w:val="00C979C7"/>
    <w:rsid w:val="00CC7CA9"/>
    <w:rsid w:val="00D11A3F"/>
    <w:rsid w:val="00D62EC3"/>
    <w:rsid w:val="00DF09DF"/>
    <w:rsid w:val="00E36571"/>
    <w:rsid w:val="00E5056D"/>
    <w:rsid w:val="00EB52F7"/>
    <w:rsid w:val="00EF49AC"/>
    <w:rsid w:val="00F11B5A"/>
    <w:rsid w:val="00F97665"/>
    <w:rsid w:val="00FD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E3"/>
  </w:style>
  <w:style w:type="paragraph" w:styleId="1">
    <w:name w:val="heading 1"/>
    <w:basedOn w:val="a"/>
    <w:link w:val="10"/>
    <w:uiPriority w:val="9"/>
    <w:qFormat/>
    <w:rsid w:val="00791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9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85D"/>
    <w:rPr>
      <w:b/>
      <w:bCs/>
    </w:rPr>
  </w:style>
  <w:style w:type="paragraph" w:styleId="a5">
    <w:name w:val="No Spacing"/>
    <w:uiPriority w:val="1"/>
    <w:qFormat/>
    <w:rsid w:val="00452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13</cp:revision>
  <dcterms:created xsi:type="dcterms:W3CDTF">2018-01-25T13:16:00Z</dcterms:created>
  <dcterms:modified xsi:type="dcterms:W3CDTF">2019-10-03T06:26:00Z</dcterms:modified>
</cp:coreProperties>
</file>